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D4DD19">
      <w:pPr>
        <w:rPr>
          <w:rFonts w:hint="default"/>
          <w:lang w:val="es-CO"/>
        </w:rPr>
      </w:pPr>
      <w:bookmarkStart w:id="0" w:name="_GoBack"/>
      <w:r>
        <w:rPr>
          <w:rFonts w:hint="default"/>
          <w:lang w:val="es-CO"/>
        </w:rPr>
        <w:drawing>
          <wp:inline distT="0" distB="0" distL="114300" distR="114300">
            <wp:extent cx="5266690" cy="5266690"/>
            <wp:effectExtent l="0" t="0" r="6350" b="6350"/>
            <wp:docPr id="1" name="Imagen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2C7A14"/>
    <w:rsid w:val="0E2C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Office_12.2.0.21936_F1E327BC-269C-435d-A152-05C5408002CA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2025-07-30T15:14:00Z</dcterms:created>
  <dc:creator>willi</dc:creator>
  <cp:lastModifiedBy>willi</cp:lastModifiedBy>
  <dcterms:modified xsi:type="dcterms:W3CDTF">2025-07-30T15:15:32Z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3082-12.2.0.21936</vt:lpwstr>
  </property>
  <property fmtid="{D5CDD505-2E9C-101B-9397-08002B2CF9AE}" pid="3" name="ICV">
    <vt:lpwstr>EE426B16155A4C6CB81A3EA698057C80_11</vt:lpwstr>
  </property>
</Properties>
</file>